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13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0"/>
        <w:gridCol w:w="413"/>
        <w:gridCol w:w="27"/>
        <w:gridCol w:w="2268"/>
        <w:gridCol w:w="227"/>
        <w:gridCol w:w="168"/>
        <w:gridCol w:w="114"/>
        <w:gridCol w:w="282"/>
        <w:gridCol w:w="282"/>
        <w:gridCol w:w="282"/>
        <w:gridCol w:w="539"/>
        <w:gridCol w:w="397"/>
        <w:gridCol w:w="338"/>
        <w:gridCol w:w="510"/>
        <w:gridCol w:w="57"/>
        <w:gridCol w:w="282"/>
        <w:gridCol w:w="282"/>
        <w:gridCol w:w="39"/>
        <w:gridCol w:w="243"/>
        <w:gridCol w:w="282"/>
        <w:gridCol w:w="506"/>
        <w:gridCol w:w="338"/>
        <w:gridCol w:w="57"/>
        <w:gridCol w:w="282"/>
        <w:gridCol w:w="282"/>
        <w:gridCol w:w="282"/>
        <w:gridCol w:w="282"/>
        <w:gridCol w:w="506"/>
        <w:gridCol w:w="346"/>
      </w:tblGrid>
      <w:tr w:rsidR="00081DB0" w:rsidRPr="00453BA7" w14:paraId="7DD7E913" w14:textId="77777777" w:rsidTr="00816519">
        <w:tc>
          <w:tcPr>
            <w:tcW w:w="3403" w:type="dxa"/>
            <w:gridSpan w:val="6"/>
            <w:tcBorders>
              <w:bottom w:val="single" w:sz="4" w:space="0" w:color="auto"/>
            </w:tcBorders>
          </w:tcPr>
          <w:p w14:paraId="1DAB8E2F" w14:textId="77777777" w:rsidR="00081DB0" w:rsidRPr="00453BA7" w:rsidRDefault="00081DB0">
            <w:r>
              <w:t>Nord-Chronik</w:t>
            </w:r>
          </w:p>
        </w:tc>
        <w:tc>
          <w:tcPr>
            <w:tcW w:w="3404" w:type="dxa"/>
            <w:gridSpan w:val="12"/>
            <w:tcBorders>
              <w:bottom w:val="single" w:sz="4" w:space="0" w:color="auto"/>
            </w:tcBorders>
          </w:tcPr>
          <w:p w14:paraId="597A6E40" w14:textId="77777777" w:rsidR="00081DB0" w:rsidRPr="00453BA7" w:rsidRDefault="00081DB0" w:rsidP="00C95742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1"/>
            <w:tcBorders>
              <w:bottom w:val="single" w:sz="4" w:space="0" w:color="auto"/>
            </w:tcBorders>
          </w:tcPr>
          <w:p w14:paraId="48E46A89" w14:textId="77777777" w:rsidR="00081DB0" w:rsidRPr="00453BA7" w:rsidRDefault="00081DB0" w:rsidP="00C95742">
            <w:pPr>
              <w:jc w:val="right"/>
            </w:pPr>
            <w:r>
              <w:t>DSFS</w:t>
            </w:r>
          </w:p>
        </w:tc>
      </w:tr>
      <w:tr w:rsidR="00144240" w:rsidRPr="00C95742" w14:paraId="56D8A073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5F157FE7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013A61" w:rsidRPr="00C95742" w14:paraId="6DCCB8E2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4C52" w14:textId="77777777" w:rsidR="00013A61" w:rsidRPr="00C95742" w:rsidRDefault="00013A61" w:rsidP="00C9574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95742">
              <w:rPr>
                <w:b/>
                <w:sz w:val="28"/>
                <w:szCs w:val="28"/>
              </w:rPr>
              <w:t>Liga</w:t>
            </w:r>
            <w:r w:rsidR="006221FF" w:rsidRPr="00C95742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95742" w14:paraId="0E6EA521" w14:textId="77777777" w:rsidTr="00816519">
        <w:tblPrEx>
          <w:tblBorders>
            <w:bottom w:val="none" w:sz="0" w:space="0" w:color="auto"/>
          </w:tblBorders>
        </w:tblPrEx>
        <w:tc>
          <w:tcPr>
            <w:tcW w:w="10213" w:type="dxa"/>
            <w:gridSpan w:val="29"/>
            <w:tcBorders>
              <w:top w:val="single" w:sz="4" w:space="0" w:color="auto"/>
            </w:tcBorders>
          </w:tcPr>
          <w:p w14:paraId="61DDA0CC" w14:textId="77777777" w:rsidR="00144240" w:rsidRPr="00C95742" w:rsidRDefault="00144240" w:rsidP="00144240">
            <w:pPr>
              <w:rPr>
                <w:sz w:val="24"/>
                <w:szCs w:val="24"/>
              </w:rPr>
            </w:pPr>
          </w:p>
        </w:tc>
      </w:tr>
      <w:tr w:rsidR="00FF7EA4" w:rsidRPr="00C95742" w14:paraId="35E6034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E5630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3" w:type="dxa"/>
            <w:vAlign w:val="center"/>
          </w:tcPr>
          <w:p w14:paraId="4F154B6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F98C6B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8CF050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EC084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912" w:type="dxa"/>
            <w:gridSpan w:val="9"/>
            <w:vAlign w:val="center"/>
          </w:tcPr>
          <w:p w14:paraId="45252C10" w14:textId="29DEA3E3" w:rsidR="00FF7EA4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183C0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72" w:type="dxa"/>
            <w:gridSpan w:val="7"/>
            <w:tcBorders>
              <w:left w:val="single" w:sz="4" w:space="0" w:color="auto"/>
            </w:tcBorders>
            <w:vAlign w:val="center"/>
          </w:tcPr>
          <w:p w14:paraId="65D34C53" w14:textId="5B5F6D2E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23FBB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1980" w:type="dxa"/>
            <w:gridSpan w:val="6"/>
            <w:tcBorders>
              <w:left w:val="single" w:sz="4" w:space="0" w:color="auto"/>
            </w:tcBorders>
            <w:vAlign w:val="center"/>
          </w:tcPr>
          <w:p w14:paraId="0BED9E7E" w14:textId="6DFA02E7" w:rsidR="00FF7EA4" w:rsidRPr="00C95742" w:rsidRDefault="00FF7EA4" w:rsidP="00FF7EA4">
            <w:pPr>
              <w:spacing w:before="40" w:after="40"/>
              <w:jc w:val="center"/>
              <w:rPr>
                <w:b/>
              </w:rPr>
            </w:pPr>
            <w:r w:rsidRPr="00C95742">
              <w:rPr>
                <w:b/>
              </w:rPr>
              <w:t>Auswärtsbilanz</w:t>
            </w:r>
          </w:p>
        </w:tc>
      </w:tr>
      <w:tr w:rsidR="00FF7EA4" w:rsidRPr="00C95742" w14:paraId="611029A8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579442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Pl.</w:t>
            </w:r>
          </w:p>
        </w:tc>
        <w:tc>
          <w:tcPr>
            <w:tcW w:w="413" w:type="dxa"/>
            <w:vAlign w:val="center"/>
          </w:tcPr>
          <w:p w14:paraId="38373A8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(Vj.)</w:t>
            </w: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CCD151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86D178" w14:textId="77777777" w:rsidR="00FF7EA4" w:rsidRPr="00C95742" w:rsidRDefault="00FF7EA4" w:rsidP="006616A6">
            <w:pPr>
              <w:spacing w:before="40" w:after="40"/>
              <w:rPr>
                <w:b/>
              </w:rPr>
            </w:pPr>
            <w:r w:rsidRPr="00C9574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C1E8F2F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gridSpan w:val="2"/>
            <w:vAlign w:val="center"/>
          </w:tcPr>
          <w:p w14:paraId="2B67C675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4735475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1FDB13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C84C21B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39" w:type="dxa"/>
            <w:vAlign w:val="center"/>
          </w:tcPr>
          <w:p w14:paraId="6C175CF3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97" w:type="dxa"/>
            <w:vAlign w:val="center"/>
          </w:tcPr>
          <w:p w14:paraId="5755B9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TD</w:t>
            </w:r>
          </w:p>
        </w:tc>
        <w:tc>
          <w:tcPr>
            <w:tcW w:w="338" w:type="dxa"/>
            <w:vAlign w:val="center"/>
          </w:tcPr>
          <w:p w14:paraId="0EBF504D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10" w:type="dxa"/>
          </w:tcPr>
          <w:p w14:paraId="171D0935" w14:textId="23D4F80F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>
              <w:rPr>
                <w:b/>
              </w:rPr>
              <w:t>PQ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84248" w14:textId="6526A88D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C93B9B9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1A48A17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gridSpan w:val="2"/>
            <w:vAlign w:val="center"/>
          </w:tcPr>
          <w:p w14:paraId="6F66E8A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9F7749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05412B90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38" w:type="dxa"/>
            <w:vAlign w:val="center"/>
          </w:tcPr>
          <w:p w14:paraId="3030F13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A23314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98E6247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Sp</w:t>
            </w:r>
          </w:p>
        </w:tc>
        <w:tc>
          <w:tcPr>
            <w:tcW w:w="282" w:type="dxa"/>
            <w:vAlign w:val="center"/>
          </w:tcPr>
          <w:p w14:paraId="765D19BA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S</w:t>
            </w:r>
          </w:p>
        </w:tc>
        <w:tc>
          <w:tcPr>
            <w:tcW w:w="282" w:type="dxa"/>
            <w:vAlign w:val="center"/>
          </w:tcPr>
          <w:p w14:paraId="6CB0EFE6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U</w:t>
            </w:r>
          </w:p>
        </w:tc>
        <w:tc>
          <w:tcPr>
            <w:tcW w:w="282" w:type="dxa"/>
            <w:vAlign w:val="center"/>
          </w:tcPr>
          <w:p w14:paraId="5AF04A28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N</w:t>
            </w:r>
          </w:p>
        </w:tc>
        <w:tc>
          <w:tcPr>
            <w:tcW w:w="506" w:type="dxa"/>
            <w:vAlign w:val="center"/>
          </w:tcPr>
          <w:p w14:paraId="4F59C742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Tore</w:t>
            </w:r>
          </w:p>
        </w:tc>
        <w:tc>
          <w:tcPr>
            <w:tcW w:w="346" w:type="dxa"/>
            <w:vAlign w:val="center"/>
          </w:tcPr>
          <w:p w14:paraId="423E09F1" w14:textId="77777777" w:rsidR="00FF7EA4" w:rsidRPr="00C95742" w:rsidRDefault="00FF7EA4" w:rsidP="006616A6">
            <w:pPr>
              <w:spacing w:before="40" w:after="40"/>
              <w:jc w:val="right"/>
              <w:rPr>
                <w:b/>
              </w:rPr>
            </w:pPr>
            <w:r w:rsidRPr="00C95742">
              <w:rPr>
                <w:b/>
              </w:rPr>
              <w:t>Pkt</w:t>
            </w:r>
          </w:p>
        </w:tc>
      </w:tr>
      <w:tr w:rsidR="00FF7EA4" w14:paraId="3D9FFF74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41AFA55" w14:textId="77777777" w:rsidR="00FF7EA4" w:rsidRDefault="00FF7EA4" w:rsidP="006616A6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3" w:type="dxa"/>
            <w:vAlign w:val="center"/>
          </w:tcPr>
          <w:p w14:paraId="5A0262B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9236D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4F861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7F6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352A876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B991E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C40B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98D82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4DA10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CB0D0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63B15D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525CAF78" w14:textId="3C3D1D8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0B491" w14:textId="4FF703E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2DBD6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C66C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752D29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0AE9A8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56B0BAE" w14:textId="3FB38EA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16ABD580" w14:textId="1FB3619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2A47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5FEFA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1EFB2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AC06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785E3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9C2B70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1DF43B9F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748B46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E17E3ED" w14:textId="77777777" w:rsidR="00FF7EA4" w:rsidRDefault="00FF7EA4" w:rsidP="006616A6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3" w:type="dxa"/>
            <w:vAlign w:val="center"/>
          </w:tcPr>
          <w:p w14:paraId="358FCC5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9E3BB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65BE3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6DFDC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52CF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91448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A3F81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6806F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EF4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A5AF33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E30759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4C43B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1B228D" w14:textId="48C47B8A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00964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352DE7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D2E4A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EB6B5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49812A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B4227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B4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A711C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056FC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4248E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763C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7E9FA9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6402E9B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F025ED2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0B3E4AFC" w14:textId="77777777" w:rsidR="00FF7EA4" w:rsidRDefault="00FF7EA4" w:rsidP="006616A6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3" w:type="dxa"/>
            <w:vAlign w:val="center"/>
          </w:tcPr>
          <w:p w14:paraId="6FCF5E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66038B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A2A8D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34F7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2F6D8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D905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AB29C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3C6C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260FAA6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09355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6512B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41AE1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09440" w14:textId="6718F92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E1415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399BAD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BA124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FEE8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134CD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1CC8FF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C61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48EEC8D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B9C3E4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40DA6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AADB0C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46433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1530E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2CFCA98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58FC61A6" w14:textId="77777777" w:rsidR="00FF7EA4" w:rsidRDefault="00FF7EA4" w:rsidP="006616A6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3" w:type="dxa"/>
            <w:vAlign w:val="center"/>
          </w:tcPr>
          <w:p w14:paraId="653B027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A2496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BA5F6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EB45F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6E6FF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E97C2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64C0A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3ADA5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2D7045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DCF259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E13E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030CCE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204898" w14:textId="5648C16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B8DDEA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CA2F0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1FF9D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3D1B4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514CC73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98360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2B073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DBFD67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39464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E5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5020C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04058AE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63AE338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A0D3993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74014D54" w14:textId="77777777" w:rsidR="00FF7EA4" w:rsidRDefault="00FF7EA4" w:rsidP="006616A6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3" w:type="dxa"/>
            <w:vAlign w:val="center"/>
          </w:tcPr>
          <w:p w14:paraId="710077D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0160C5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EA494B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40AB96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A76B7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75B13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06D72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D79F1D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A3F1DF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26E7A2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35125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31643E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07395D" w14:textId="2B31D279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F30963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60009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A6E23C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E60386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5FB0F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E14B16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65C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27137C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C7542F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61E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937D8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E8330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9DBA31C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0C5569D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8666C0F" w14:textId="77777777" w:rsidR="00FF7EA4" w:rsidRDefault="00FF7EA4" w:rsidP="006616A6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3" w:type="dxa"/>
            <w:vAlign w:val="center"/>
          </w:tcPr>
          <w:p w14:paraId="4C4C43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3691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D438A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44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0DE9701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F7D7D5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3E56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E94313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3631D14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303705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49E6AE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FCE81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C883A2" w14:textId="6DCE00AD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746EB4B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616D82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56EE8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D55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4ABAA3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AE2C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DB71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8E5EE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5DB1B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A7EED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281D8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A6E2E9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FFD1D2E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0FB9B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43CB42AA" w14:textId="77777777" w:rsidR="00FF7EA4" w:rsidRDefault="00FF7EA4" w:rsidP="006616A6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3" w:type="dxa"/>
            <w:vAlign w:val="center"/>
          </w:tcPr>
          <w:p w14:paraId="67C9458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7C463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9EC2D0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A471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5AA5B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38EED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D43DB8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F48CE4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471DB77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5A14CD0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B0ACC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8FBD82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48734" w14:textId="0B612602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3A386F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37DB0F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7FA912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2A053F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C15A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63BECC0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A5CD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58C8D6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DCBF0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E98A85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7FBC3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C639DC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4A8F6C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D3200FF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335536CB" w14:textId="77777777" w:rsidR="00FF7EA4" w:rsidRDefault="00FF7EA4" w:rsidP="006616A6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3" w:type="dxa"/>
            <w:vAlign w:val="center"/>
          </w:tcPr>
          <w:p w14:paraId="6723C6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1D4B2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998F8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23DFE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8503FD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ADB5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820A6B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7A96D2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69CDA9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11E09AD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0A0DC0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226DB2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251184" w14:textId="60A0C15C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371DD83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EFD432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2504E77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31571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7E7CF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320692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6EBD8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C69E55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5914B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20EF1F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266984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24EDCBE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51B4B935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3042FCDC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225CE8D7" w14:textId="77777777" w:rsidR="00FF7EA4" w:rsidRDefault="00FF7EA4" w:rsidP="006616A6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3" w:type="dxa"/>
            <w:vAlign w:val="center"/>
          </w:tcPr>
          <w:p w14:paraId="615D4E6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5BE80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BA22B8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2CE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7398C7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5CDB27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43D9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8EC361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58E448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8C7EE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91A5A2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17EE773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13E78" w14:textId="77B28D95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1C6533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072513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4CA2CA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C2E467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365212B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5A55F1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3C951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330A0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B9C2F7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1D6059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AA0E9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A31E6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7645CA6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61ED368B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14EB5260" w14:textId="77777777" w:rsidR="00FF7EA4" w:rsidRDefault="00FF7EA4" w:rsidP="006616A6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3" w:type="dxa"/>
            <w:vAlign w:val="center"/>
          </w:tcPr>
          <w:p w14:paraId="22C3E7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884299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6FC997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9956F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4EF3C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8FA88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5F5F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6BCFD2C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ED67CA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2578000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07A6210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6C03FD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4ECA04" w14:textId="3260CDB4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68A8AA3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969A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1A98CA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084D97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397E0C1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249638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F833D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19E94AA6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E174B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5480D2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82CE47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7D4465A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43FD27D0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1AD114BD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452667C" w14:textId="77777777" w:rsidR="00FF7EA4" w:rsidRDefault="00FF7EA4" w:rsidP="006616A6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3" w:type="dxa"/>
            <w:vAlign w:val="center"/>
          </w:tcPr>
          <w:p w14:paraId="483283C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6563D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57400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40D6A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978FEF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51DA52A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FA098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0F0707D9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1BC4BCC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658B6A9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0863C6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4EBAB63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C88281" w14:textId="585EFA71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435A1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5E40C4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58B7FD8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585CF94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97928B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581B1C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023B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08D6982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B98730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128293D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66F4C78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6D5607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22E3DE3A" w14:textId="77777777" w:rsidR="00FF7EA4" w:rsidRDefault="00FF7EA4" w:rsidP="006616A6">
            <w:pPr>
              <w:spacing w:before="40" w:after="40"/>
              <w:jc w:val="right"/>
            </w:pPr>
          </w:p>
        </w:tc>
      </w:tr>
      <w:tr w:rsidR="00FF7EA4" w14:paraId="7A28F63E" w14:textId="77777777" w:rsidTr="00FF7EA4">
        <w:tblPrEx>
          <w:tblBorders>
            <w:bottom w:val="none" w:sz="0" w:space="0" w:color="auto"/>
          </w:tblBorders>
        </w:tblPrEx>
        <w:tc>
          <w:tcPr>
            <w:tcW w:w="300" w:type="dxa"/>
            <w:vAlign w:val="center"/>
          </w:tcPr>
          <w:p w14:paraId="62155CF1" w14:textId="77777777" w:rsidR="00FF7EA4" w:rsidRDefault="00FF7EA4" w:rsidP="006616A6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3" w:type="dxa"/>
            <w:vAlign w:val="center"/>
          </w:tcPr>
          <w:p w14:paraId="689B71E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E6BEA" w14:textId="77777777" w:rsidR="00FF7EA4" w:rsidRDefault="00FF7EA4" w:rsidP="006616A6">
            <w:pPr>
              <w:spacing w:before="40" w:after="40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2EA92D" w14:textId="77777777" w:rsidR="00FF7EA4" w:rsidRDefault="00FF7EA4" w:rsidP="006616A6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21D13E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1090E4ED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1AB1C6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C6E9AFA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7A3C3BB0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39" w:type="dxa"/>
            <w:vAlign w:val="center"/>
          </w:tcPr>
          <w:p w14:paraId="73CACB1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97" w:type="dxa"/>
            <w:vAlign w:val="center"/>
          </w:tcPr>
          <w:p w14:paraId="45DE30C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78034D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10" w:type="dxa"/>
          </w:tcPr>
          <w:p w14:paraId="293377F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D3C61E" w14:textId="6BEE1F4B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464334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0F33F5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gridSpan w:val="2"/>
            <w:vAlign w:val="center"/>
          </w:tcPr>
          <w:p w14:paraId="694914B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3ABD093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616D5E0F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38" w:type="dxa"/>
            <w:vAlign w:val="center"/>
          </w:tcPr>
          <w:p w14:paraId="3BBE4A4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35588C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tcBorders>
              <w:left w:val="single" w:sz="4" w:space="0" w:color="auto"/>
            </w:tcBorders>
            <w:vAlign w:val="center"/>
          </w:tcPr>
          <w:p w14:paraId="2F92ADE7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292655D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3EB86B5B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282" w:type="dxa"/>
            <w:vAlign w:val="center"/>
          </w:tcPr>
          <w:p w14:paraId="43FB4FC2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506" w:type="dxa"/>
            <w:vAlign w:val="center"/>
          </w:tcPr>
          <w:p w14:paraId="1B2FAD2E" w14:textId="77777777" w:rsidR="00FF7EA4" w:rsidRDefault="00FF7EA4" w:rsidP="006616A6">
            <w:pPr>
              <w:spacing w:before="40" w:after="40"/>
              <w:jc w:val="right"/>
            </w:pPr>
          </w:p>
        </w:tc>
        <w:tc>
          <w:tcPr>
            <w:tcW w:w="346" w:type="dxa"/>
            <w:vAlign w:val="center"/>
          </w:tcPr>
          <w:p w14:paraId="0F13802D" w14:textId="77777777" w:rsidR="00FF7EA4" w:rsidRDefault="00FF7EA4" w:rsidP="006616A6">
            <w:pPr>
              <w:spacing w:before="40" w:after="40"/>
              <w:jc w:val="right"/>
            </w:pPr>
          </w:p>
        </w:tc>
      </w:tr>
    </w:tbl>
    <w:p w14:paraId="0C70D6C9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01988276" w14:textId="77777777" w:rsidTr="00C95742">
        <w:tc>
          <w:tcPr>
            <w:tcW w:w="2860" w:type="dxa"/>
          </w:tcPr>
          <w:p w14:paraId="5FEC864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FE93B66" w14:textId="77777777" w:rsidR="002E2393" w:rsidRDefault="002E2393" w:rsidP="00C95742">
            <w:pPr>
              <w:jc w:val="both"/>
            </w:pPr>
          </w:p>
        </w:tc>
      </w:tr>
      <w:tr w:rsidR="002E2393" w14:paraId="64797EC4" w14:textId="77777777" w:rsidTr="00C95742">
        <w:tc>
          <w:tcPr>
            <w:tcW w:w="2860" w:type="dxa"/>
          </w:tcPr>
          <w:p w14:paraId="52D1AA81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086F533" w14:textId="77777777" w:rsidR="002E2393" w:rsidRDefault="002E2393" w:rsidP="00C95742">
            <w:pPr>
              <w:jc w:val="both"/>
            </w:pPr>
          </w:p>
        </w:tc>
      </w:tr>
      <w:tr w:rsidR="002E2393" w14:paraId="0025A6D1" w14:textId="77777777" w:rsidTr="00C95742">
        <w:tc>
          <w:tcPr>
            <w:tcW w:w="2860" w:type="dxa"/>
          </w:tcPr>
          <w:p w14:paraId="24010BD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730A48D" w14:textId="77777777" w:rsidR="002E2393" w:rsidRDefault="002E2393" w:rsidP="00C95742">
            <w:pPr>
              <w:jc w:val="both"/>
            </w:pPr>
          </w:p>
        </w:tc>
      </w:tr>
      <w:tr w:rsidR="002E2393" w14:paraId="6E5CE593" w14:textId="77777777" w:rsidTr="00C95742">
        <w:tc>
          <w:tcPr>
            <w:tcW w:w="2860" w:type="dxa"/>
          </w:tcPr>
          <w:p w14:paraId="3F7D617D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811CFC7" w14:textId="77777777" w:rsidR="002E2393" w:rsidRDefault="002E2393" w:rsidP="00C95742">
            <w:pPr>
              <w:jc w:val="both"/>
            </w:pPr>
          </w:p>
        </w:tc>
      </w:tr>
    </w:tbl>
    <w:p w14:paraId="7CE021E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71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C15123" w:rsidRPr="00C95742" w14:paraId="120BF56E" w14:textId="77777777" w:rsidTr="00C15123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816B2B" w14:textId="77777777" w:rsidR="00C15123" w:rsidRDefault="00C15123" w:rsidP="00C95742">
            <w:pPr>
              <w:spacing w:before="30" w:after="30"/>
            </w:pPr>
          </w:p>
        </w:tc>
        <w:tc>
          <w:tcPr>
            <w:tcW w:w="2671" w:type="dxa"/>
            <w:tcBorders>
              <w:left w:val="nil"/>
              <w:bottom w:val="nil"/>
            </w:tcBorders>
            <w:shd w:val="clear" w:color="auto" w:fill="auto"/>
          </w:tcPr>
          <w:p w14:paraId="28F918C7" w14:textId="77777777" w:rsidR="00C15123" w:rsidRPr="00C95742" w:rsidRDefault="00C1512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738610F" w14:textId="77777777" w:rsidR="00C15123" w:rsidRPr="00C95742" w:rsidRDefault="00C15123" w:rsidP="00C9574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8F06353" w14:textId="77777777" w:rsidR="00C15123" w:rsidRPr="00C95742" w:rsidRDefault="00C15123" w:rsidP="00C95742">
            <w:pPr>
              <w:spacing w:before="30" w:after="30"/>
              <w:rPr>
                <w:lang w:val="fr-FR"/>
              </w:rPr>
            </w:pPr>
            <w:r w:rsidRPr="00C9574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491F5020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5151C7D2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496BA838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42213985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0FA8809B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4E5A7341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7F04603F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65ED56B5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5D24477A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53D6F879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79071C09" w14:textId="77777777" w:rsidR="00C15123" w:rsidRPr="00C95742" w:rsidRDefault="00C15123" w:rsidP="002E606F">
            <w:pPr>
              <w:rPr>
                <w:lang w:val="fr-FR"/>
              </w:rPr>
            </w:pPr>
          </w:p>
        </w:tc>
        <w:tc>
          <w:tcPr>
            <w:tcW w:w="624" w:type="dxa"/>
            <w:tcBorders>
              <w:bottom w:val="nil"/>
            </w:tcBorders>
            <w:textDirection w:val="btLr"/>
            <w:vAlign w:val="center"/>
          </w:tcPr>
          <w:p w14:paraId="20CB7C8F" w14:textId="77777777" w:rsidR="00C15123" w:rsidRPr="00C95742" w:rsidRDefault="00C15123" w:rsidP="002E606F">
            <w:pPr>
              <w:rPr>
                <w:lang w:val="fr-FR"/>
              </w:rPr>
            </w:pPr>
          </w:p>
        </w:tc>
      </w:tr>
      <w:tr w:rsidR="00C15123" w:rsidRPr="00C95742" w14:paraId="46E01F2F" w14:textId="77777777" w:rsidTr="00C15123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D34557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71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7180648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0FB5AC62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47A2F63B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51CD0BFA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425147CB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433C05A5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70B16F0B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61FDEC9C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656B0100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55123F28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380DB96C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018F408D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24" w:type="dxa"/>
            <w:tcBorders>
              <w:top w:val="nil"/>
            </w:tcBorders>
            <w:vAlign w:val="center"/>
          </w:tcPr>
          <w:p w14:paraId="6FAC0C4E" w14:textId="77777777" w:rsidR="00C15123" w:rsidRPr="00C95742" w:rsidRDefault="00C1512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C15123" w14:paraId="47CAAD7C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192FB5" w14:textId="77777777" w:rsidR="00C15123" w:rsidRPr="00C95742" w:rsidRDefault="00C15123" w:rsidP="006616A6">
            <w:pPr>
              <w:spacing w:before="40" w:after="40"/>
              <w:rPr>
                <w:lang w:val="fr-FR"/>
              </w:rPr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448003B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793DAA3A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4DB8684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684891D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58CEEE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AB61E2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7AFE99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2A1A990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EF2D36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4A3F07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04C5F2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CEBC3F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BC9E8A5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57A848E6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E554C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4CB29FD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71169F88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BF30F55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069FEB27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00CDE48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8B842F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FED5977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F8E075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6BD728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CDF3C3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B1528F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5D0C37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4E8DB71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36841BA2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18FF2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FC2270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7FC1EF5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E07AF7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7E3B144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15143E4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4A68CC0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47282D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812F4F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A4D30D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E57015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ADC508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1097180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2543975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03B09B9C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24EF9F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75094B19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009301F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2BEE1D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FEB5DD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37BA076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48C7BC8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198472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9EF9C2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84597D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0DE3A77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875C5A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92BF95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708A956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47BF340C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E5D15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3E55A4F4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76A5F290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7577AE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21365E8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D395BA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C7D3456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5A4DA2F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F71511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93FDEA0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24C9E3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05F0BC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954DDE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7D13791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01DB1CFE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C9D89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697436D5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2A686DB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3459AE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054B48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C9EC81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26EB61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C4BFF33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5A8A0A8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CC22C4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028FD07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F7FC497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3A5C6E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9CC2AB6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2C02ACC4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F3FA9D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23E237AD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387E9BC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C2AD00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17C436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731FD8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3D76E8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AB8B02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A4B747B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4BC06D1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027215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835FF3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A8C8BD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CDD8D0B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74509F9D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A9AE4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150505CE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7CBC75B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4FDE5E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B6A57C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9B6BE0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2A587E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35CB0C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5F734D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7B2CE75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01A73AB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785558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12DFE7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C88274E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2C69D14F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0842AB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5BF2850B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01E6D88F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00E861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83B1DA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EECDBA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FB406B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8725AE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616CB4D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382325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4D15C78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6ED5118D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F0F43A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7A28FF9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344A80DA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8F7CB8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5B08174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5F62F41D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23BE67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F05F6BD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2D7ACD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70DA70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1CD1D2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4E4D6D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A13807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93497E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1B4024A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41C8790B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2D8829F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3FF04F8C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3E09C2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4C0913CB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1349350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A85198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F320A4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DC1B198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AC6DF9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A7CC015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EE1B4C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3E022C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48A253BA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672EBF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1D299E6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  <w:tc>
          <w:tcPr>
            <w:tcW w:w="624" w:type="dxa"/>
            <w:vAlign w:val="center"/>
          </w:tcPr>
          <w:p w14:paraId="1766F77B" w14:textId="77777777" w:rsidR="00C15123" w:rsidRDefault="00C15123" w:rsidP="006616A6">
            <w:pPr>
              <w:spacing w:before="40" w:after="40"/>
              <w:jc w:val="center"/>
            </w:pPr>
          </w:p>
        </w:tc>
      </w:tr>
      <w:tr w:rsidR="00C15123" w14:paraId="28079CA4" w14:textId="77777777" w:rsidTr="00C15123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87306" w14:textId="77777777" w:rsidR="00C15123" w:rsidRDefault="00C15123" w:rsidP="006616A6">
            <w:pPr>
              <w:spacing w:before="40" w:after="40"/>
            </w:pPr>
          </w:p>
        </w:tc>
        <w:tc>
          <w:tcPr>
            <w:tcW w:w="2671" w:type="dxa"/>
            <w:tcBorders>
              <w:left w:val="nil"/>
            </w:tcBorders>
            <w:shd w:val="clear" w:color="auto" w:fill="auto"/>
            <w:vAlign w:val="center"/>
          </w:tcPr>
          <w:p w14:paraId="07D15366" w14:textId="77777777" w:rsidR="00C15123" w:rsidRDefault="00C15123" w:rsidP="006616A6">
            <w:pPr>
              <w:spacing w:before="40" w:after="40"/>
            </w:pPr>
          </w:p>
        </w:tc>
        <w:tc>
          <w:tcPr>
            <w:tcW w:w="624" w:type="dxa"/>
            <w:vAlign w:val="center"/>
          </w:tcPr>
          <w:p w14:paraId="0479159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343E4DA3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5352724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732B65C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62EBA52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52CD086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3484CFE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7BE7B79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5193AA92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2903862C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073F0561" w14:textId="77777777" w:rsidR="00C15123" w:rsidRDefault="00C15123" w:rsidP="006616A6">
            <w:pPr>
              <w:spacing w:before="40" w:after="40"/>
              <w:jc w:val="center"/>
            </w:pPr>
          </w:p>
        </w:tc>
        <w:tc>
          <w:tcPr>
            <w:tcW w:w="624" w:type="dxa"/>
            <w:vAlign w:val="center"/>
          </w:tcPr>
          <w:p w14:paraId="17BE00FB" w14:textId="77777777" w:rsidR="00C15123" w:rsidRDefault="00C15123" w:rsidP="006616A6">
            <w:pPr>
              <w:spacing w:before="40" w:after="40"/>
              <w:jc w:val="center"/>
            </w:pPr>
            <w:r w:rsidRPr="00C95742">
              <w:sym w:font="Marlett" w:char="F072"/>
            </w:r>
          </w:p>
        </w:tc>
      </w:tr>
    </w:tbl>
    <w:p w14:paraId="746C05AA" w14:textId="77777777" w:rsidR="00944960" w:rsidRDefault="00944960" w:rsidP="006616A6"/>
    <w:sectPr w:rsidR="00944960" w:rsidSect="00013A61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0597D" w14:textId="77777777" w:rsidR="0098122B" w:rsidRDefault="0098122B">
      <w:r>
        <w:separator/>
      </w:r>
    </w:p>
  </w:endnote>
  <w:endnote w:type="continuationSeparator" w:id="0">
    <w:p w14:paraId="64CA4BF5" w14:textId="77777777" w:rsidR="0098122B" w:rsidRDefault="0098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CB9E7" w14:textId="77777777" w:rsidR="0098122B" w:rsidRDefault="0098122B">
      <w:r>
        <w:separator/>
      </w:r>
    </w:p>
  </w:footnote>
  <w:footnote w:type="continuationSeparator" w:id="0">
    <w:p w14:paraId="53EE2A2E" w14:textId="77777777" w:rsidR="0098122B" w:rsidRDefault="009812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13A61"/>
    <w:rsid w:val="00053EF3"/>
    <w:rsid w:val="0006760E"/>
    <w:rsid w:val="00081DB0"/>
    <w:rsid w:val="00095173"/>
    <w:rsid w:val="00095F63"/>
    <w:rsid w:val="000E4512"/>
    <w:rsid w:val="00102A7C"/>
    <w:rsid w:val="001125E7"/>
    <w:rsid w:val="00132471"/>
    <w:rsid w:val="00144240"/>
    <w:rsid w:val="00163F4A"/>
    <w:rsid w:val="00167D06"/>
    <w:rsid w:val="001B674C"/>
    <w:rsid w:val="001E42CC"/>
    <w:rsid w:val="0029601D"/>
    <w:rsid w:val="002A4383"/>
    <w:rsid w:val="002E2393"/>
    <w:rsid w:val="002E606F"/>
    <w:rsid w:val="002F23C7"/>
    <w:rsid w:val="00352CC4"/>
    <w:rsid w:val="003570E5"/>
    <w:rsid w:val="00375777"/>
    <w:rsid w:val="00412963"/>
    <w:rsid w:val="0044505B"/>
    <w:rsid w:val="00453BA7"/>
    <w:rsid w:val="004F1FC7"/>
    <w:rsid w:val="004F5048"/>
    <w:rsid w:val="005019F6"/>
    <w:rsid w:val="00560DF6"/>
    <w:rsid w:val="00574E7E"/>
    <w:rsid w:val="005A4892"/>
    <w:rsid w:val="005D3F99"/>
    <w:rsid w:val="00603563"/>
    <w:rsid w:val="00617456"/>
    <w:rsid w:val="006221FF"/>
    <w:rsid w:val="00633C8A"/>
    <w:rsid w:val="006616A6"/>
    <w:rsid w:val="006F02C5"/>
    <w:rsid w:val="00710DC8"/>
    <w:rsid w:val="007A1FE2"/>
    <w:rsid w:val="00813BEE"/>
    <w:rsid w:val="00815433"/>
    <w:rsid w:val="00816519"/>
    <w:rsid w:val="008933A5"/>
    <w:rsid w:val="00944960"/>
    <w:rsid w:val="00960AFF"/>
    <w:rsid w:val="009635D9"/>
    <w:rsid w:val="0098122B"/>
    <w:rsid w:val="009949B2"/>
    <w:rsid w:val="009B6419"/>
    <w:rsid w:val="009F6635"/>
    <w:rsid w:val="00A02FA4"/>
    <w:rsid w:val="00A143C6"/>
    <w:rsid w:val="00A27AA3"/>
    <w:rsid w:val="00A54FD6"/>
    <w:rsid w:val="00A56B1F"/>
    <w:rsid w:val="00A80BBE"/>
    <w:rsid w:val="00AC06C4"/>
    <w:rsid w:val="00B05379"/>
    <w:rsid w:val="00B1245D"/>
    <w:rsid w:val="00B217AD"/>
    <w:rsid w:val="00B670BD"/>
    <w:rsid w:val="00C01142"/>
    <w:rsid w:val="00C15123"/>
    <w:rsid w:val="00C362E1"/>
    <w:rsid w:val="00C73601"/>
    <w:rsid w:val="00C95742"/>
    <w:rsid w:val="00CC2112"/>
    <w:rsid w:val="00D03728"/>
    <w:rsid w:val="00DC3C32"/>
    <w:rsid w:val="00DF7735"/>
    <w:rsid w:val="00E42A73"/>
    <w:rsid w:val="00E6216D"/>
    <w:rsid w:val="00E919C1"/>
    <w:rsid w:val="00F10CC6"/>
    <w:rsid w:val="00F22207"/>
    <w:rsid w:val="00F42D43"/>
    <w:rsid w:val="00F75EF1"/>
    <w:rsid w:val="00F91D52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66AE0"/>
  <w15:chartTrackingRefBased/>
  <w15:docId w15:val="{8CC76383-9557-4BE3-A03E-A2A095B8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3</cp:revision>
  <cp:lastPrinted>2004-04-25T16:18:00Z</cp:lastPrinted>
  <dcterms:created xsi:type="dcterms:W3CDTF">2020-06-21T09:31:00Z</dcterms:created>
  <dcterms:modified xsi:type="dcterms:W3CDTF">2020-06-21T09:31:00Z</dcterms:modified>
</cp:coreProperties>
</file>